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0" w:rsidRPr="0075087D" w:rsidRDefault="00400BFF" w:rsidP="001E2EC0">
      <w:pPr>
        <w:spacing w:line="480" w:lineRule="exact"/>
        <w:ind w:leftChars="-75" w:left="-180" w:rightChars="-22" w:right="-53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承诺</w:t>
      </w:r>
      <w:r w:rsidR="005B0F3D">
        <w:rPr>
          <w:rFonts w:ascii="黑体" w:eastAsia="黑体" w:hAnsi="宋体" w:hint="eastAsia"/>
          <w:b/>
          <w:sz w:val="36"/>
          <w:szCs w:val="36"/>
        </w:rPr>
        <w:t>函</w:t>
      </w:r>
    </w:p>
    <w:p w:rsidR="009D02C4" w:rsidRPr="00BE5186" w:rsidRDefault="00885C3E" w:rsidP="00BE5186">
      <w:pPr>
        <w:spacing w:before="163"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市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天地</w:t>
      </w:r>
      <w:r w:rsidR="00CC2167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资产管理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有限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公司</w:t>
      </w:r>
      <w:r w:rsidR="003E4D11" w:rsidRPr="00BE5186">
        <w:rPr>
          <w:rFonts w:ascii="仿宋" w:eastAsia="仿宋" w:hAnsi="仿宋" w:hint="eastAsia"/>
          <w:sz w:val="28"/>
          <w:szCs w:val="28"/>
        </w:rPr>
        <w:t>：</w:t>
      </w:r>
      <w:r w:rsidR="00021B60" w:rsidRPr="00BE5186">
        <w:rPr>
          <w:rFonts w:ascii="仿宋" w:eastAsia="仿宋" w:hAnsi="仿宋" w:hint="eastAsia"/>
          <w:sz w:val="28"/>
          <w:szCs w:val="28"/>
        </w:rPr>
        <w:t xml:space="preserve"> </w:t>
      </w:r>
    </w:p>
    <w:p w:rsidR="007B18B0" w:rsidRPr="00BE5186" w:rsidRDefault="007B18B0" w:rsidP="00BE5186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我方</w:t>
      </w:r>
      <w:r w:rsidR="00027097" w:rsidRPr="00BE5186">
        <w:rPr>
          <w:rFonts w:ascii="仿宋" w:eastAsia="仿宋" w:hAnsi="仿宋" w:hint="eastAsia"/>
          <w:sz w:val="28"/>
          <w:szCs w:val="28"/>
        </w:rPr>
        <w:t>郑重承诺如下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</w:p>
    <w:p w:rsidR="009D02C4" w:rsidRPr="00BE5186" w:rsidRDefault="007B18B0" w:rsidP="00BE5186">
      <w:pPr>
        <w:spacing w:line="560" w:lineRule="exact"/>
        <w:ind w:firstLine="480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1</w:t>
      </w:r>
      <w:r w:rsidR="00211F0B" w:rsidRPr="00BE5186">
        <w:rPr>
          <w:rFonts w:ascii="仿宋" w:eastAsia="仿宋" w:hAnsi="仿宋" w:hint="eastAsia"/>
          <w:sz w:val="28"/>
          <w:szCs w:val="28"/>
        </w:rPr>
        <w:t>、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z w:val="28"/>
          <w:szCs w:val="28"/>
        </w:rPr>
        <w:t>在贵司通知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的时间</w:t>
      </w:r>
      <w:r w:rsidR="00027097" w:rsidRPr="00BE5186">
        <w:rPr>
          <w:rFonts w:ascii="仿宋" w:eastAsia="仿宋" w:hAnsi="仿宋" w:hint="eastAsia"/>
          <w:sz w:val="28"/>
          <w:szCs w:val="28"/>
        </w:rPr>
        <w:t>与</w:t>
      </w:r>
      <w:r w:rsidR="00027097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厦门天地开发建设集团有限公司/厦门市湖里房地产开发有限公司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签订</w:t>
      </w:r>
      <w:r w:rsidR="00027097" w:rsidRPr="00BE5186">
        <w:rPr>
          <w:rFonts w:ascii="仿宋" w:eastAsia="仿宋" w:hAnsi="仿宋" w:hint="eastAsia"/>
          <w:sz w:val="28"/>
          <w:szCs w:val="28"/>
        </w:rPr>
        <w:t>《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房屋租赁合同</w:t>
      </w:r>
      <w:r w:rsidR="00027097" w:rsidRPr="00BE5186">
        <w:rPr>
          <w:rFonts w:ascii="仿宋" w:eastAsia="仿宋" w:hAnsi="仿宋" w:hint="eastAsia"/>
          <w:sz w:val="28"/>
          <w:szCs w:val="28"/>
        </w:rPr>
        <w:t>》，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并完全履行合同约定的所有义务。</w:t>
      </w:r>
      <w:r w:rsidR="00027097" w:rsidRPr="00BE5186">
        <w:rPr>
          <w:rFonts w:ascii="仿宋" w:eastAsia="仿宋" w:hAnsi="仿宋" w:hint="eastAsia"/>
          <w:sz w:val="28"/>
          <w:szCs w:val="28"/>
        </w:rPr>
        <w:t>否则贵司有权取消我方的承租人资格，我方已提交的该</w:t>
      </w:r>
      <w:r w:rsidR="001628CA">
        <w:rPr>
          <w:rFonts w:ascii="仿宋" w:eastAsia="仿宋" w:hAnsi="仿宋" w:hint="eastAsia"/>
          <w:sz w:val="28"/>
          <w:szCs w:val="28"/>
        </w:rPr>
        <w:t>标的</w:t>
      </w:r>
      <w:r w:rsidR="00027097" w:rsidRPr="00BE5186">
        <w:rPr>
          <w:rFonts w:ascii="仿宋" w:eastAsia="仿宋" w:hAnsi="仿宋" w:hint="eastAsia"/>
          <w:sz w:val="28"/>
          <w:szCs w:val="28"/>
        </w:rPr>
        <w:t>的竞标保证金不要求返还。</w:t>
      </w:r>
    </w:p>
    <w:p w:rsidR="009D02C4" w:rsidRPr="00BE5186" w:rsidRDefault="007B18B0" w:rsidP="00BE5186">
      <w:pPr>
        <w:spacing w:line="560" w:lineRule="exact"/>
        <w:ind w:firstLine="480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2</w:t>
      </w:r>
      <w:r w:rsidR="00021B60" w:rsidRPr="00BE5186">
        <w:rPr>
          <w:rFonts w:ascii="仿宋" w:eastAsia="仿宋" w:hAnsi="仿宋" w:hint="eastAsia"/>
          <w:sz w:val="28"/>
          <w:szCs w:val="28"/>
        </w:rPr>
        <w:t>、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所承租</w:t>
      </w:r>
      <w:r w:rsidR="001628CA">
        <w:rPr>
          <w:rFonts w:ascii="仿宋" w:eastAsia="仿宋" w:hAnsi="仿宋" w:hint="eastAsia"/>
          <w:spacing w:val="-2"/>
          <w:sz w:val="28"/>
          <w:szCs w:val="28"/>
        </w:rPr>
        <w:t>标的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只从事本《竞标申请书》所申报的用途，且承诺不转租、分租、转借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承诺守法经营。</w:t>
      </w:r>
    </w:p>
    <w:p w:rsidR="00027097" w:rsidRPr="00BE5186" w:rsidRDefault="007B18B0" w:rsidP="00BE5186">
      <w:pPr>
        <w:spacing w:line="56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3</w:t>
      </w:r>
      <w:r w:rsidR="006F6767" w:rsidRPr="00BE5186">
        <w:rPr>
          <w:rFonts w:ascii="仿宋" w:eastAsia="仿宋" w:hAnsi="仿宋" w:hint="eastAsia"/>
          <w:spacing w:val="-2"/>
          <w:sz w:val="28"/>
          <w:szCs w:val="28"/>
        </w:rPr>
        <w:t>、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我方承诺，在本次公开招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标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过程中，我方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围标、串标行为，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操纵、敲诈、胁迫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、恐吓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等行为，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若贵司证实我方存在以上行为，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贵司无需退还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已交纳的各类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保证金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并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终止合同，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同时，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将涉事人员</w:t>
      </w:r>
      <w:r w:rsidR="004C5D60">
        <w:rPr>
          <w:rFonts w:ascii="仿宋" w:eastAsia="仿宋" w:hAnsi="仿宋" w:hint="eastAsia"/>
          <w:spacing w:val="-2"/>
          <w:sz w:val="28"/>
          <w:szCs w:val="28"/>
        </w:rPr>
        <w:t>任凭贵司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交由司法机关处置；若我方被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敲诈、胁迫、恐吓，将配合贵司调查，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提供相关证据。</w:t>
      </w:r>
    </w:p>
    <w:p w:rsidR="00E223B1" w:rsidRPr="00BE5186" w:rsidRDefault="00E223B1" w:rsidP="00BE5186">
      <w:pPr>
        <w:spacing w:line="56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（以下条款由现经营人勾选）</w:t>
      </w:r>
    </w:p>
    <w:p w:rsidR="00936196" w:rsidRPr="00BE5186" w:rsidRDefault="00E223B1" w:rsidP="00BE5186">
      <w:pPr>
        <w:spacing w:line="56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 w:rsidRPr="00BE5186">
        <w:rPr>
          <w:rFonts w:ascii="仿宋" w:eastAsia="仿宋" w:hAnsi="仿宋"/>
          <w:spacing w:val="-2"/>
          <w:sz w:val="28"/>
          <w:szCs w:val="28"/>
        </w:rPr>
        <w:t>□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4</w:t>
      </w:r>
      <w:r w:rsidR="00021B60" w:rsidRPr="00BE5186">
        <w:rPr>
          <w:rFonts w:ascii="仿宋" w:eastAsia="仿宋" w:hAnsi="仿宋" w:hint="eastAsia"/>
          <w:spacing w:val="-2"/>
          <w:sz w:val="28"/>
          <w:szCs w:val="28"/>
        </w:rPr>
        <w:t>、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我方承诺，若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未中标，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我方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将在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原合同到期前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将</w:t>
      </w:r>
      <w:r w:rsidR="001628CA">
        <w:rPr>
          <w:rFonts w:ascii="仿宋" w:eastAsia="仿宋" w:hAnsi="仿宋" w:hint="eastAsia"/>
          <w:spacing w:val="-2"/>
          <w:sz w:val="28"/>
          <w:szCs w:val="28"/>
        </w:rPr>
        <w:t>标的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腾空、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清扫、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退还，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结清所有费用，包括租金、水费、电费等因使用房屋而产生的费用；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超出原合同租期的，我方按本次中标的租金标准向贵司支付占用费，同时还向新承租人</w:t>
      </w:r>
      <w:r w:rsidR="008E14A3" w:rsidRPr="00BE5186">
        <w:rPr>
          <w:rFonts w:ascii="仿宋" w:eastAsia="仿宋" w:hAnsi="仿宋" w:hint="eastAsia"/>
          <w:spacing w:val="-2"/>
          <w:sz w:val="28"/>
          <w:szCs w:val="28"/>
        </w:rPr>
        <w:t>补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偿因不能</w:t>
      </w:r>
      <w:r w:rsidR="008E14A3" w:rsidRPr="00BE5186">
        <w:rPr>
          <w:rFonts w:ascii="仿宋" w:eastAsia="仿宋" w:hAnsi="仿宋" w:hint="eastAsia"/>
          <w:spacing w:val="-2"/>
          <w:sz w:val="28"/>
          <w:szCs w:val="28"/>
        </w:rPr>
        <w:t>按时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交房而造成的损失。</w:t>
      </w:r>
    </w:p>
    <w:p w:rsidR="000D57F1" w:rsidRPr="00BE5186" w:rsidRDefault="000D57F1" w:rsidP="00BE5186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936196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竞</w:t>
      </w:r>
      <w:r w:rsidR="00BD745B" w:rsidRPr="00BE5186">
        <w:rPr>
          <w:rFonts w:ascii="仿宋" w:eastAsia="仿宋" w:hAnsi="仿宋" w:hint="eastAsia"/>
          <w:spacing w:val="-2"/>
          <w:sz w:val="28"/>
          <w:szCs w:val="28"/>
        </w:rPr>
        <w:t>标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申请</w:t>
      </w:r>
      <w:r w:rsidR="00162F61" w:rsidRPr="00BE5186">
        <w:rPr>
          <w:rFonts w:ascii="仿宋" w:eastAsia="仿宋" w:hAnsi="仿宋" w:hint="eastAsia"/>
          <w:spacing w:val="-2"/>
          <w:sz w:val="28"/>
          <w:szCs w:val="28"/>
        </w:rPr>
        <w:t>单位</w:t>
      </w:r>
      <w:r w:rsidR="00F151F6" w:rsidRPr="00BE5186">
        <w:rPr>
          <w:rFonts w:ascii="仿宋" w:eastAsia="仿宋" w:hAnsi="仿宋" w:hint="eastAsia"/>
          <w:spacing w:val="-2"/>
          <w:sz w:val="28"/>
          <w:szCs w:val="28"/>
        </w:rPr>
        <w:t>签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章：</w:t>
      </w:r>
      <w:r w:rsidRPr="00BE518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675AA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936196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法定代表人</w:t>
      </w:r>
      <w:r w:rsidR="004D21EA" w:rsidRPr="00BE5186">
        <w:rPr>
          <w:rFonts w:ascii="仿宋" w:eastAsia="仿宋" w:hAnsi="仿宋" w:hint="eastAsia"/>
          <w:sz w:val="28"/>
          <w:szCs w:val="28"/>
        </w:rPr>
        <w:t>/经营人/自然人</w:t>
      </w:r>
      <w:r w:rsidRPr="00BE5186">
        <w:rPr>
          <w:rFonts w:ascii="仿宋" w:eastAsia="仿宋" w:hAnsi="仿宋" w:hint="eastAsia"/>
          <w:sz w:val="28"/>
          <w:szCs w:val="28"/>
        </w:rPr>
        <w:t>签名：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07D49" w:rsidRPr="00BE5186">
        <w:rPr>
          <w:rFonts w:ascii="仿宋" w:eastAsia="仿宋" w:hAnsi="仿宋" w:hint="eastAsia"/>
          <w:sz w:val="28"/>
          <w:szCs w:val="28"/>
        </w:rPr>
        <w:t>联系</w:t>
      </w:r>
      <w:r w:rsidR="00B173A8" w:rsidRPr="00BE5186">
        <w:rPr>
          <w:rFonts w:ascii="仿宋" w:eastAsia="仿宋" w:hAnsi="仿宋" w:hint="eastAsia"/>
          <w:sz w:val="28"/>
          <w:szCs w:val="28"/>
        </w:rPr>
        <w:t>人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  <w:r w:rsidR="008B22B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936196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地    址：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936196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电    话：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p w:rsidR="001D5565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填写日期：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C07B7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年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173A8" w:rsidRPr="00BE5186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月</w:t>
      </w:r>
      <w:r w:rsidR="00E87E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日</w:t>
      </w:r>
    </w:p>
    <w:sectPr w:rsidR="001D5565" w:rsidRPr="00BE5186" w:rsidSect="00BE5186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pgNumType w:start="1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BD" w:rsidRDefault="007724BD">
      <w:r>
        <w:separator/>
      </w:r>
    </w:p>
  </w:endnote>
  <w:endnote w:type="continuationSeparator" w:id="1">
    <w:p w:rsidR="007724BD" w:rsidRDefault="0077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60" w:rsidRDefault="00830D47" w:rsidP="00347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1B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60" w:rsidRDefault="00021B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BD" w:rsidRDefault="007724BD">
      <w:r>
        <w:separator/>
      </w:r>
    </w:p>
  </w:footnote>
  <w:footnote w:type="continuationSeparator" w:id="1">
    <w:p w:rsidR="007724BD" w:rsidRDefault="0077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CE" w:rsidRDefault="002C2CCE" w:rsidP="002C2CCE">
    <w:pPr>
      <w:pStyle w:val="a5"/>
      <w:spacing w:line="360" w:lineRule="auto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2CCE">
      <w:rPr>
        <w:rFonts w:hint="eastAsia"/>
        <w:sz w:val="21"/>
        <w:szCs w:val="21"/>
      </w:rPr>
      <w:t>厦门市天地资产管理有限公司</w:t>
    </w:r>
    <w:r w:rsidR="007E66DD">
      <w:rPr>
        <w:rFonts w:hint="eastAsia"/>
        <w:sz w:val="21"/>
        <w:szCs w:val="21"/>
      </w:rPr>
      <w:t xml:space="preserve">                                                       </w:t>
    </w:r>
    <w:r w:rsidR="007E66DD">
      <w:rPr>
        <w:rFonts w:hint="eastAsia"/>
        <w:sz w:val="21"/>
        <w:szCs w:val="21"/>
      </w:rPr>
      <w:t>附件三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A5"/>
    <w:rsid w:val="00012886"/>
    <w:rsid w:val="000145D0"/>
    <w:rsid w:val="00016437"/>
    <w:rsid w:val="00021B60"/>
    <w:rsid w:val="00027097"/>
    <w:rsid w:val="00027D57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D16B1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18B9"/>
    <w:rsid w:val="00153611"/>
    <w:rsid w:val="001569C1"/>
    <w:rsid w:val="001628CA"/>
    <w:rsid w:val="00162F61"/>
    <w:rsid w:val="001731A1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7346"/>
    <w:rsid w:val="00272A83"/>
    <w:rsid w:val="002851DF"/>
    <w:rsid w:val="00287588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F1A62"/>
    <w:rsid w:val="00604A8F"/>
    <w:rsid w:val="00611AAD"/>
    <w:rsid w:val="00615B92"/>
    <w:rsid w:val="00616234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C3B47"/>
    <w:rsid w:val="006C597A"/>
    <w:rsid w:val="006C7274"/>
    <w:rsid w:val="006D0EB9"/>
    <w:rsid w:val="006D15A2"/>
    <w:rsid w:val="006D569F"/>
    <w:rsid w:val="006D7E47"/>
    <w:rsid w:val="006E0913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4F77"/>
    <w:rsid w:val="0075087D"/>
    <w:rsid w:val="007528B6"/>
    <w:rsid w:val="007612DC"/>
    <w:rsid w:val="007623F9"/>
    <w:rsid w:val="007644A5"/>
    <w:rsid w:val="007724BD"/>
    <w:rsid w:val="007808A0"/>
    <w:rsid w:val="00783869"/>
    <w:rsid w:val="007A187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0D47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D473D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366C"/>
    <w:rsid w:val="00C16DC7"/>
    <w:rsid w:val="00C2225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F1CC5"/>
    <w:rsid w:val="00DF2B81"/>
    <w:rsid w:val="00E01BD7"/>
    <w:rsid w:val="00E21FF2"/>
    <w:rsid w:val="00E223B1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82A"/>
    <w:rsid w:val="00E83F7D"/>
    <w:rsid w:val="00E85D13"/>
    <w:rsid w:val="00E87E31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F52C8"/>
    <w:rsid w:val="00F122FE"/>
    <w:rsid w:val="00F151F6"/>
    <w:rsid w:val="00F20632"/>
    <w:rsid w:val="00F2265C"/>
    <w:rsid w:val="00F32049"/>
    <w:rsid w:val="00F54384"/>
    <w:rsid w:val="00F63A91"/>
    <w:rsid w:val="00F65014"/>
    <w:rsid w:val="00F721C3"/>
    <w:rsid w:val="00F8292A"/>
    <w:rsid w:val="00F90B1F"/>
    <w:rsid w:val="00F92957"/>
    <w:rsid w:val="00FB53F6"/>
    <w:rsid w:val="00FD2CFF"/>
    <w:rsid w:val="00FD6A2D"/>
    <w:rsid w:val="00FD7C32"/>
    <w:rsid w:val="00FE77B5"/>
    <w:rsid w:val="00FF27C5"/>
    <w:rsid w:val="00FF2BB8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650A5"/>
    <w:pPr>
      <w:spacing w:line="480" w:lineRule="exact"/>
      <w:ind w:right="-197" w:firstLineChars="337" w:firstLine="944"/>
    </w:pPr>
    <w:rPr>
      <w:rFonts w:eastAsia="仿宋_GB2312" w:hAnsi="宋体"/>
    </w:rPr>
  </w:style>
  <w:style w:type="paragraph" w:styleId="a3">
    <w:name w:val="footer"/>
    <w:basedOn w:val="a"/>
    <w:link w:val="Char"/>
    <w:uiPriority w:val="99"/>
    <w:rsid w:val="0002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1B60"/>
  </w:style>
  <w:style w:type="paragraph" w:styleId="a5">
    <w:name w:val="header"/>
    <w:basedOn w:val="a"/>
    <w:link w:val="Char0"/>
    <w:uiPriority w:val="99"/>
    <w:rsid w:val="005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6F6767"/>
    <w:rPr>
      <w:sz w:val="21"/>
    </w:rPr>
  </w:style>
  <w:style w:type="paragraph" w:styleId="a6">
    <w:name w:val="Balloon Text"/>
    <w:basedOn w:val="a"/>
    <w:semiHidden/>
    <w:rsid w:val="00675AAA"/>
    <w:rPr>
      <w:sz w:val="18"/>
      <w:szCs w:val="18"/>
    </w:rPr>
  </w:style>
  <w:style w:type="character" w:styleId="a7">
    <w:name w:val="annotation reference"/>
    <w:basedOn w:val="a0"/>
    <w:rsid w:val="00016437"/>
    <w:rPr>
      <w:sz w:val="21"/>
      <w:szCs w:val="21"/>
    </w:rPr>
  </w:style>
  <w:style w:type="paragraph" w:styleId="a8">
    <w:name w:val="annotation text"/>
    <w:basedOn w:val="a"/>
    <w:link w:val="Char1"/>
    <w:rsid w:val="00016437"/>
    <w:pPr>
      <w:jc w:val="left"/>
    </w:pPr>
  </w:style>
  <w:style w:type="character" w:customStyle="1" w:styleId="Char1">
    <w:name w:val="批注文字 Char"/>
    <w:basedOn w:val="a0"/>
    <w:link w:val="a8"/>
    <w:rsid w:val="00016437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2"/>
    <w:rsid w:val="00016437"/>
    <w:rPr>
      <w:b/>
      <w:bCs/>
    </w:rPr>
  </w:style>
  <w:style w:type="character" w:customStyle="1" w:styleId="Char2">
    <w:name w:val="批注主题 Char"/>
    <w:basedOn w:val="Char1"/>
    <w:link w:val="a9"/>
    <w:rsid w:val="00016437"/>
    <w:rPr>
      <w:b/>
      <w:bCs/>
    </w:rPr>
  </w:style>
  <w:style w:type="character" w:customStyle="1" w:styleId="Char0">
    <w:name w:val="页眉 Char"/>
    <w:basedOn w:val="a0"/>
    <w:link w:val="a5"/>
    <w:uiPriority w:val="99"/>
    <w:rsid w:val="008342B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E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5F8-0830-4823-B093-71FC330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110</Words>
  <Characters>629</Characters>
  <Application>Microsoft Office Word</Application>
  <DocSecurity>0</DocSecurity>
  <Lines>5</Lines>
  <Paragraphs>1</Paragraphs>
  <ScaleCrop>false</ScaleCrop>
  <Company>tz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地块国有土地使用权挂牌出让</dc:title>
  <dc:creator>user</dc:creator>
  <cp:lastModifiedBy>xuwenfeng</cp:lastModifiedBy>
  <cp:revision>93</cp:revision>
  <cp:lastPrinted>2013-10-22T08:43:00Z</cp:lastPrinted>
  <dcterms:created xsi:type="dcterms:W3CDTF">2015-05-05T06:43:00Z</dcterms:created>
  <dcterms:modified xsi:type="dcterms:W3CDTF">2023-02-08T01:36:00Z</dcterms:modified>
</cp:coreProperties>
</file>